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96" w:rsidRDefault="00EA7096" w:rsidP="00C52E4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Березовское муниципальное автономное общеобразовательное учреждение </w:t>
      </w:r>
    </w:p>
    <w:p w:rsidR="00C52E4C" w:rsidRDefault="00EA7096" w:rsidP="00C52E4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№2»</w:t>
      </w:r>
    </w:p>
    <w:p w:rsidR="00EA7096" w:rsidRDefault="00EA7096" w:rsidP="00EA709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7096" w:rsidRDefault="00EA7096" w:rsidP="00EA709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7096" w:rsidRDefault="00EA7096" w:rsidP="00EA709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2E4C" w:rsidRPr="00C52E4C" w:rsidRDefault="00EA7096" w:rsidP="00EA709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ПРИНЯТО                                                                                                                       </w:t>
      </w:r>
      <w:r w:rsidR="00C52E4C" w:rsidRPr="00C52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УТВЕРЖДАЮ</w:t>
      </w:r>
    </w:p>
    <w:p w:rsidR="00C52E4C" w:rsidRPr="00C52E4C" w:rsidRDefault="00EA7096" w:rsidP="00EA7096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Педагогическим советом                                                                           </w:t>
      </w:r>
      <w:r w:rsidR="00C52E4C" w:rsidRPr="00C52E4C">
        <w:rPr>
          <w:rFonts w:hAnsi="Times New Roman" w:cs="Times New Roman"/>
          <w:bCs/>
          <w:color w:val="000000"/>
          <w:sz w:val="24"/>
          <w:szCs w:val="24"/>
          <w:lang w:val="ru-RU"/>
        </w:rPr>
        <w:t>Директор БМАОУ СОШ №2</w:t>
      </w:r>
    </w:p>
    <w:p w:rsidR="00C52E4C" w:rsidRPr="00C52E4C" w:rsidRDefault="00EA7096" w:rsidP="00EA7096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Протокол № ____                                                                                                              </w:t>
      </w:r>
      <w:r w:rsidR="00C52E4C" w:rsidRPr="00C52E4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С.Б. </w:t>
      </w:r>
      <w:proofErr w:type="spellStart"/>
      <w:r w:rsidR="00C52E4C" w:rsidRPr="00C52E4C">
        <w:rPr>
          <w:rFonts w:hAnsi="Times New Roman" w:cs="Times New Roman"/>
          <w:bCs/>
          <w:color w:val="000000"/>
          <w:sz w:val="24"/>
          <w:szCs w:val="24"/>
          <w:lang w:val="ru-RU"/>
        </w:rPr>
        <w:t>Колпакова</w:t>
      </w:r>
      <w:proofErr w:type="spellEnd"/>
    </w:p>
    <w:p w:rsidR="00EA7096" w:rsidRDefault="00EA7096" w:rsidP="00EA7096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От «____» _________ 2023 г.                                                                                    приказ № ________ </w:t>
      </w:r>
    </w:p>
    <w:p w:rsidR="00C52E4C" w:rsidRDefault="00EA7096" w:rsidP="00EA7096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от </w:t>
      </w:r>
      <w:r w:rsidR="00C52E4C" w:rsidRPr="00C52E4C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___</w:t>
      </w:r>
      <w:r w:rsidR="00C52E4C" w:rsidRPr="00C52E4C">
        <w:rPr>
          <w:rFonts w:hAnsi="Times New Roman" w:cs="Times New Roman"/>
          <w:bCs/>
          <w:color w:val="000000"/>
          <w:sz w:val="24"/>
          <w:szCs w:val="24"/>
          <w:lang w:val="ru-RU"/>
        </w:rPr>
        <w:t>» _______ 2023 г.</w:t>
      </w:r>
    </w:p>
    <w:p w:rsidR="00C52E4C" w:rsidRDefault="00C52E4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0DF0" w:rsidRPr="00085A51" w:rsidRDefault="00085A51" w:rsidP="00C52E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85A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</w:t>
      </w:r>
    </w:p>
    <w:p w:rsidR="00C52E4C" w:rsidRPr="00085A51" w:rsidRDefault="00085A51" w:rsidP="00C52E4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85A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="00C52E4C" w:rsidRPr="00085A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школьном спортивном клубе «Рекорд» </w:t>
      </w:r>
    </w:p>
    <w:p w:rsidR="006E0DF0" w:rsidRPr="00085A51" w:rsidRDefault="00C52E4C" w:rsidP="00C52E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85A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БМАОУ СОШ №2</w:t>
      </w:r>
    </w:p>
    <w:p w:rsidR="006E0DF0" w:rsidRPr="00C52E4C" w:rsidRDefault="00085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E0DF0" w:rsidRPr="00C52E4C" w:rsidRDefault="00085A51" w:rsidP="006553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lang w:val="ru-RU"/>
        </w:rPr>
        <w:br/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</w:t>
      </w:r>
      <w:r w:rsid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школьном спортивном клубе «Рекорд» 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определяет основы деятельности </w:t>
      </w:r>
      <w:r w:rsidR="00C52E4C">
        <w:rPr>
          <w:rFonts w:hAnsi="Times New Roman" w:cs="Times New Roman"/>
          <w:color w:val="000000"/>
          <w:sz w:val="24"/>
          <w:szCs w:val="24"/>
          <w:lang w:val="ru-RU"/>
        </w:rPr>
        <w:t>школьного спортивного клуба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«Рекорд» 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53D3">
        <w:rPr>
          <w:rFonts w:hAnsi="Times New Roman" w:cs="Times New Roman"/>
          <w:color w:val="000000"/>
          <w:sz w:val="24"/>
          <w:szCs w:val="24"/>
          <w:lang w:val="ru-RU"/>
        </w:rPr>
        <w:t>ШСК «Рекорд»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), в том числе полномочия руководителя </w:t>
      </w:r>
      <w:r w:rsidR="006553D3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, порядок допуска к занятиям в </w:t>
      </w:r>
      <w:r w:rsidR="006553D3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, порядок ведения отчетности </w:t>
      </w:r>
      <w:r w:rsidR="006553D3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DF0" w:rsidRPr="006553D3" w:rsidRDefault="00085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6553D3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создается в форме внутреннего структурного подразделения </w:t>
      </w:r>
      <w:r w:rsidR="00C52E4C">
        <w:rPr>
          <w:rFonts w:hAnsi="Times New Roman" w:cs="Times New Roman"/>
          <w:color w:val="000000"/>
          <w:sz w:val="24"/>
          <w:szCs w:val="24"/>
          <w:lang w:val="ru-RU"/>
        </w:rPr>
        <w:t>БМАОУ СОШ №2</w:t>
      </w:r>
      <w:r w:rsidR="006553D3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реализующим внеурочную </w:t>
      </w:r>
      <w:r w:rsidR="006553D3" w:rsidRPr="006553D3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физкультурно-оздоровительную и спортивную деятельность в области физического воспитания.</w:t>
      </w:r>
    </w:p>
    <w:p w:rsidR="006E0DF0" w:rsidRPr="00C52E4C" w:rsidRDefault="00085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1.3. Положение разработано в соответствии со следующим</w:t>
      </w:r>
      <w:r w:rsidR="006553D3">
        <w:rPr>
          <w:rFonts w:hAnsi="Times New Roman" w:cs="Times New Roman"/>
          <w:color w:val="000000"/>
          <w:sz w:val="24"/>
          <w:szCs w:val="24"/>
          <w:lang w:val="ru-RU"/>
        </w:rPr>
        <w:t>и нормативными документами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0DF0" w:rsidRPr="00C52E4C" w:rsidRDefault="00085A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6E0DF0" w:rsidRPr="00C52E4C" w:rsidRDefault="00085A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04.12.2007 № 329-ФЗ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«О физической культуре и спорте в Российской Федерации»;</w:t>
      </w:r>
    </w:p>
    <w:p w:rsidR="006E0DF0" w:rsidRPr="00C52E4C" w:rsidRDefault="00085A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лицами»;</w:t>
      </w:r>
    </w:p>
    <w:p w:rsidR="006E0DF0" w:rsidRPr="00C52E4C" w:rsidRDefault="00085A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Методическими рекомендациями </w:t>
      </w:r>
      <w:proofErr w:type="spellStart"/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28.09.2021 № 06-1400;</w:t>
      </w:r>
    </w:p>
    <w:p w:rsidR="006E0DF0" w:rsidRDefault="00085A5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локальными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53D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53D3" w:rsidRPr="006553D3" w:rsidRDefault="00085A51" w:rsidP="006553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="006553D3" w:rsidRPr="006553D3">
        <w:rPr>
          <w:rFonts w:hAnsi="Times New Roman" w:cs="Times New Roman"/>
          <w:color w:val="000000"/>
          <w:sz w:val="24"/>
          <w:szCs w:val="24"/>
          <w:lang w:val="ru-RU"/>
        </w:rPr>
        <w:t xml:space="preserve">ШСК создается решением педагогического Совета 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>БМАОУ СОШ №2</w:t>
      </w:r>
      <w:r w:rsidR="006553D3" w:rsidRPr="006553D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53D3" w:rsidRPr="006553D3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утверждается приказом директора 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6553D3" w:rsidRPr="006553D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553D3" w:rsidRPr="006553D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>СОШ №2.</w:t>
      </w:r>
    </w:p>
    <w:p w:rsidR="006553D3" w:rsidRPr="006553D3" w:rsidRDefault="006553D3" w:rsidP="006553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>1.4. ШСК не является юридическим лицом.</w:t>
      </w:r>
    </w:p>
    <w:p w:rsidR="006553D3" w:rsidRPr="006553D3" w:rsidRDefault="006553D3" w:rsidP="006553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>1.5. Решение о ликвидации ШСК принимается педагогическим Советом ОО и утверждается</w:t>
      </w:r>
    </w:p>
    <w:p w:rsidR="006553D3" w:rsidRPr="006553D3" w:rsidRDefault="006553D3" w:rsidP="006553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директора.</w:t>
      </w:r>
    </w:p>
    <w:p w:rsidR="006553D3" w:rsidRPr="006553D3" w:rsidRDefault="006553D3" w:rsidP="006553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>1.6. В своей деятельности ШСК руководствуется:</w:t>
      </w:r>
    </w:p>
    <w:p w:rsidR="006553D3" w:rsidRPr="006553D3" w:rsidRDefault="006553D3" w:rsidP="006553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 xml:space="preserve">• программой 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>воспитания и календарным планом воспитательной работы БМАОУ СОШ №2</w:t>
      </w: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53D3" w:rsidRPr="006553D3" w:rsidRDefault="006553D3" w:rsidP="006553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>• настоящим Положением;</w:t>
      </w:r>
    </w:p>
    <w:p w:rsidR="006553D3" w:rsidRPr="006553D3" w:rsidRDefault="006553D3" w:rsidP="00B7206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• решением педагогического Совета ОО, а </w:t>
      </w:r>
      <w:r w:rsidR="00EA7096" w:rsidRPr="006553D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EA7096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законодательными и нормативно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>правовыми актами Российской Федерации, правилами внутреннего трудового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>распорядка, приказами и распоряжениями директора ОО, регламентирующими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>СОШ №2</w:t>
      </w: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 xml:space="preserve"> в области физического воспитания.</w:t>
      </w:r>
    </w:p>
    <w:p w:rsidR="006553D3" w:rsidRPr="006553D3" w:rsidRDefault="006553D3" w:rsidP="006553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 xml:space="preserve">1.7. Руководитель ШСК подчиняется непосредственно директору 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>СОШ №2</w:t>
      </w:r>
    </w:p>
    <w:p w:rsidR="006553D3" w:rsidRPr="006553D3" w:rsidRDefault="006553D3" w:rsidP="00B7206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>1.8. Работа ШСК осуществляется в соответствии с учебными программами (по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направлениям), учебными планами, ежегодными планами работы 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>СОШ №2</w:t>
      </w: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всем видам деятельности: учебно-воспитательной, методической,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>организационно-педагогической.</w:t>
      </w:r>
    </w:p>
    <w:p w:rsidR="006553D3" w:rsidRPr="006553D3" w:rsidRDefault="006553D3" w:rsidP="006553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>1.9. План работы ШСК утверждается его руководителем ежегодно в сентябре и согласуется с</w:t>
      </w:r>
    </w:p>
    <w:p w:rsidR="006553D3" w:rsidRPr="006553D3" w:rsidRDefault="006553D3" w:rsidP="006553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>директором ОО.</w:t>
      </w:r>
    </w:p>
    <w:p w:rsidR="006E0DF0" w:rsidRPr="00C52E4C" w:rsidRDefault="006553D3" w:rsidP="006553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3D3">
        <w:rPr>
          <w:rFonts w:hAnsi="Times New Roman" w:cs="Times New Roman"/>
          <w:color w:val="000000"/>
          <w:sz w:val="24"/>
          <w:szCs w:val="24"/>
          <w:lang w:val="ru-RU"/>
        </w:rPr>
        <w:t>1.10. Контроль за деятельностью ШСК осуществляет директор ОО.</w:t>
      </w:r>
    </w:p>
    <w:p w:rsidR="006E0DF0" w:rsidRPr="00C52E4C" w:rsidRDefault="00085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Цели и задачи </w:t>
      </w:r>
    </w:p>
    <w:p w:rsidR="006E0DF0" w:rsidRPr="00C52E4C" w:rsidRDefault="00085A51" w:rsidP="00B720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2.1. Цел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>ью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: вовлечение обучающихся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>родного города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в области физической культуры и спорта.</w:t>
      </w:r>
    </w:p>
    <w:p w:rsidR="006E0DF0" w:rsidRDefault="00085A5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72061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E0DF0" w:rsidRPr="00C52E4C" w:rsidRDefault="00085A51" w:rsidP="008D3FE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обучающихся, в том числе с ограниченными возможностями здоровья, в систематические занятия физической культурой и спортом;</w:t>
      </w:r>
    </w:p>
    <w:p w:rsidR="006E0DF0" w:rsidRPr="00C52E4C" w:rsidRDefault="00085A51" w:rsidP="008D3FE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и проведение спортивных, физкультурных и оздоровительных мероприятий в </w:t>
      </w:r>
      <w:r w:rsidR="008D3FE1">
        <w:rPr>
          <w:rFonts w:hAnsi="Times New Roman" w:cs="Times New Roman"/>
          <w:color w:val="000000"/>
          <w:sz w:val="24"/>
          <w:szCs w:val="24"/>
          <w:lang w:val="ru-RU"/>
        </w:rPr>
        <w:t>БМАОУ СОШ №2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, реализующей программы начального общего, основного общего, среднего общего образования, в том числе этапов </w:t>
      </w:r>
      <w:proofErr w:type="gramStart"/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Всероссийских соревнований</w:t>
      </w:r>
      <w:proofErr w:type="gramEnd"/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различным видам спорта;</w:t>
      </w:r>
    </w:p>
    <w:p w:rsidR="006E0DF0" w:rsidRPr="00C52E4C" w:rsidRDefault="00085A51" w:rsidP="008D3FE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развитие волонтерского движения по организации массовых мероприятий и пропаганде здорового образа жизни;</w:t>
      </w:r>
    </w:p>
    <w:p w:rsidR="006E0DF0" w:rsidRPr="00C52E4C" w:rsidRDefault="00085A51" w:rsidP="008D3FE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пропаганды идеи физической культуры, школьного и массового спорта и здорового образа жизни;</w:t>
      </w:r>
    </w:p>
    <w:p w:rsidR="008D3FE1" w:rsidRDefault="00085A51" w:rsidP="008D3FE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содействие в создании условий для систематических занятий физической культурой (материально-технических, кадровых, психологических, маркетинговых</w:t>
      </w:r>
      <w:r w:rsidR="008D3FE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24A3A" w:rsidRDefault="008D3FE1" w:rsidP="008D3FE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FE1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предложений по развитию физической культуры и спорта в ОО в рамках внеурочной деятельности; </w:t>
      </w:r>
    </w:p>
    <w:p w:rsidR="00424A3A" w:rsidRDefault="008D3FE1" w:rsidP="008D3FE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FE1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мотивации к укреплению здоровья; </w:t>
      </w:r>
    </w:p>
    <w:p w:rsidR="008D3FE1" w:rsidRPr="008D3FE1" w:rsidRDefault="008D3FE1" w:rsidP="008D3FE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FE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физкультурно-спортивной работы </w:t>
      </w:r>
      <w:r w:rsidR="00424A3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D3FE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24A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3FE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24A3A">
        <w:rPr>
          <w:rFonts w:hAnsi="Times New Roman" w:cs="Times New Roman"/>
          <w:color w:val="000000"/>
          <w:sz w:val="24"/>
          <w:szCs w:val="24"/>
          <w:lang w:val="ru-RU"/>
        </w:rPr>
        <w:t>СОШ №2</w:t>
      </w:r>
      <w:r w:rsidRPr="008D3FE1">
        <w:rPr>
          <w:rFonts w:hAnsi="Times New Roman" w:cs="Times New Roman"/>
          <w:color w:val="000000"/>
          <w:sz w:val="24"/>
          <w:szCs w:val="24"/>
          <w:lang w:val="ru-RU"/>
        </w:rPr>
        <w:t xml:space="preserve"> во внеурочное время.</w:t>
      </w:r>
    </w:p>
    <w:p w:rsidR="006E0DF0" w:rsidRPr="00C52E4C" w:rsidRDefault="00085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Функции </w:t>
      </w:r>
      <w:r w:rsidR="00424A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ШСК</w:t>
      </w:r>
    </w:p>
    <w:p w:rsidR="006E0DF0" w:rsidRPr="00C52E4C" w:rsidRDefault="00085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3.1. В целях реализации основных задач </w:t>
      </w:r>
      <w:r w:rsidR="00424A3A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следующие функции:</w:t>
      </w:r>
    </w:p>
    <w:p w:rsidR="006E0DF0" w:rsidRPr="00C52E4C" w:rsidRDefault="00424A3A" w:rsidP="00424A3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="00085A51"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="00085A51"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физкультурно-оздоровительн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="00085A51"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и спортивно-массов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ые мероприятия</w:t>
      </w:r>
      <w:r w:rsidR="00085A51" w:rsidRPr="00C52E4C">
        <w:rPr>
          <w:rFonts w:hAnsi="Times New Roman" w:cs="Times New Roman"/>
          <w:color w:val="000000"/>
          <w:sz w:val="24"/>
          <w:szCs w:val="24"/>
          <w:lang w:val="ru-RU"/>
        </w:rPr>
        <w:t>, расширение спектра услуг секционной и досуговой работы, в том числе для лиц с ограниченными возможностями здоровья;</w:t>
      </w:r>
    </w:p>
    <w:p w:rsidR="006E0DF0" w:rsidRPr="00C52E4C" w:rsidRDefault="00424A3A" w:rsidP="00424A3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="00085A51"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="00085A51"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="00085A51"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 и акции</w:t>
      </w:r>
      <w:r w:rsidR="00085A51" w:rsidRPr="00C52E4C">
        <w:rPr>
          <w:rFonts w:hAnsi="Times New Roman" w:cs="Times New Roman"/>
          <w:color w:val="000000"/>
          <w:sz w:val="24"/>
          <w:szCs w:val="24"/>
          <w:lang w:val="ru-RU"/>
        </w:rPr>
        <w:t>: Всероссийские спортивные соревнования (игры) школьников «Президентские состязания», «Президентские спортивные игры», фестивали, акции;</w:t>
      </w:r>
    </w:p>
    <w:p w:rsidR="006E0DF0" w:rsidRPr="00C52E4C" w:rsidRDefault="00085A51" w:rsidP="00424A3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="00424A3A">
        <w:rPr>
          <w:rFonts w:hAnsi="Times New Roman" w:cs="Times New Roman"/>
          <w:color w:val="000000"/>
          <w:sz w:val="24"/>
          <w:szCs w:val="24"/>
          <w:lang w:val="ru-RU"/>
        </w:rPr>
        <w:t>ует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пров</w:t>
      </w:r>
      <w:r w:rsidR="00424A3A">
        <w:rPr>
          <w:rFonts w:hAnsi="Times New Roman" w:cs="Times New Roman"/>
          <w:color w:val="000000"/>
          <w:sz w:val="24"/>
          <w:szCs w:val="24"/>
          <w:lang w:val="ru-RU"/>
        </w:rPr>
        <w:t>одит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подготовку обучающихся к выполнению испытаний (тестов) Всероссийского физкультурно-спортивного комплекса «Готов к труду и обороне» (далее – ВФСК ГТО);</w:t>
      </w:r>
    </w:p>
    <w:p w:rsidR="006E0DF0" w:rsidRPr="00C52E4C" w:rsidRDefault="00085A51" w:rsidP="00424A3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подготовк</w:t>
      </w:r>
      <w:r w:rsidR="00424A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и формирование команд </w:t>
      </w:r>
      <w:r w:rsidR="00424A3A">
        <w:rPr>
          <w:rFonts w:hAnsi="Times New Roman" w:cs="Times New Roman"/>
          <w:color w:val="000000"/>
          <w:sz w:val="24"/>
          <w:szCs w:val="24"/>
          <w:lang w:val="ru-RU"/>
        </w:rPr>
        <w:t>БМАОУ СОШ №2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видам спорта и обеспечение их участия в соревнованиях различных уровней;</w:t>
      </w:r>
    </w:p>
    <w:p w:rsidR="006E0DF0" w:rsidRPr="00C52E4C" w:rsidRDefault="00085A51" w:rsidP="00424A3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поощрение обучающихся, добившихся высоких показателей в физкультурно-спортивной работе;</w:t>
      </w:r>
    </w:p>
    <w:p w:rsidR="006E0DF0" w:rsidRPr="00C52E4C" w:rsidRDefault="00085A51" w:rsidP="00424A3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обновление форм и средств воспитания в области физической культуры и спорта для развития творческих, интеллектуальных и физических возможностей обучающихся;</w:t>
      </w:r>
    </w:p>
    <w:p w:rsidR="006E0DF0" w:rsidRPr="00C52E4C" w:rsidRDefault="00085A51" w:rsidP="00424A3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индивидуализации обучения, профессиональной ориентации, выявления и поддержки обучающихся, проявивших выдающиеся способности в области физической культуры и спорта, в том числе для социализации обучающихся с ограниченными возможностями здоровья, средствами физической культуры и спорта;</w:t>
      </w:r>
    </w:p>
    <w:p w:rsidR="006E0DF0" w:rsidRPr="00C52E4C" w:rsidRDefault="00085A51" w:rsidP="00424A3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комплексных мероприятий по повышению компетенций учителей физической культуры, педагогов дополнительного образования и других специалистов в области физической культуры и спорта;</w:t>
      </w:r>
    </w:p>
    <w:p w:rsidR="006E0DF0" w:rsidRPr="00C52E4C" w:rsidRDefault="00085A51" w:rsidP="00424A3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развитие потенциала физкультурно-спортивной деятельности для профилактики вредных привычек, асоциального поведения, а также формирования антидопингового мировоззрения через взаимодействие с родительским сообществом;</w:t>
      </w:r>
    </w:p>
    <w:p w:rsidR="006E0DF0" w:rsidRPr="00C52E4C" w:rsidRDefault="00085A51" w:rsidP="00424A3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расширение воспитательных возможностей информационных ресурсов, средств массовой информации, направленных на пропаганду занятий физической культурой и спортом, ведения здорового образа жизни, нравственных, духовных и гражданских ценностей;</w:t>
      </w:r>
    </w:p>
    <w:p w:rsidR="006E0DF0" w:rsidRPr="00C52E4C" w:rsidRDefault="00085A51" w:rsidP="00424A3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представление администрации предложений по совершенствованию системы физической культуры и спорта, а также развитию материально-технической базы в </w:t>
      </w:r>
      <w:r w:rsidR="00424A3A">
        <w:rPr>
          <w:rFonts w:hAnsi="Times New Roman" w:cs="Times New Roman"/>
          <w:color w:val="000000"/>
          <w:sz w:val="24"/>
          <w:szCs w:val="24"/>
          <w:lang w:val="ru-RU"/>
        </w:rPr>
        <w:t>БМАОУ СОШ №2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0DF0" w:rsidRDefault="00085A51" w:rsidP="00424A3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информационной и пропагандистской деятельности, воспитание физических и морально-волевых качеств, социальной активности школьного сообщества, включая меры по популяризации социально значимых мероприятий: Всероссийских спортивных соревнований (игр) школьников «Президентские состязания», «Президентские спортивные игры», фестивалей, ВФСК ГТО, акций и т. д.</w:t>
      </w:r>
    </w:p>
    <w:p w:rsidR="00A60251" w:rsidRPr="00A60251" w:rsidRDefault="00A60251" w:rsidP="00A60251">
      <w:pPr>
        <w:numPr>
          <w:ilvl w:val="0"/>
          <w:numId w:val="3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251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работы пришкольных оздоровительно-спортивных лагерей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251">
        <w:rPr>
          <w:rFonts w:hAnsi="Times New Roman" w:cs="Times New Roman"/>
          <w:color w:val="000000"/>
          <w:sz w:val="24"/>
          <w:szCs w:val="24"/>
          <w:lang w:val="ru-RU"/>
        </w:rPr>
        <w:t>(площадок) в каникулярный период.</w:t>
      </w:r>
    </w:p>
    <w:p w:rsidR="006E0DF0" w:rsidRPr="00C52E4C" w:rsidRDefault="00085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Структура </w:t>
      </w:r>
      <w:r w:rsidR="00A602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руководство его деятельностью</w:t>
      </w:r>
    </w:p>
    <w:p w:rsidR="006E0DF0" w:rsidRPr="00C52E4C" w:rsidRDefault="00085A51" w:rsidP="00A602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4.1. Руководство по всем направлениям деятельности </w:t>
      </w:r>
      <w:r w:rsidR="00A60251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руководитель.</w:t>
      </w:r>
    </w:p>
    <w:p w:rsidR="006E0DF0" w:rsidRPr="00C52E4C" w:rsidRDefault="00085A51" w:rsidP="00A602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4.2. Руководителя назначает директор</w:t>
      </w:r>
      <w:r w:rsidR="00A60251">
        <w:rPr>
          <w:rFonts w:hAnsi="Times New Roman" w:cs="Times New Roman"/>
          <w:color w:val="000000"/>
          <w:sz w:val="24"/>
          <w:szCs w:val="24"/>
          <w:lang w:val="ru-RU"/>
        </w:rPr>
        <w:t xml:space="preserve"> БМАОУ СОШ №2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, о чем издает приказ.</w:t>
      </w:r>
    </w:p>
    <w:p w:rsidR="006E0DF0" w:rsidRDefault="00085A51" w:rsidP="00A602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Полномочия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0251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E0DF0" w:rsidRPr="00C52E4C" w:rsidRDefault="00085A5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общее руководство текущей деятельностью </w:t>
      </w:r>
      <w:r w:rsidR="00A60251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0DF0" w:rsidRPr="00C52E4C" w:rsidRDefault="00085A5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утверждает план работы на год и предоставляет ежегодный отчет о работе </w:t>
      </w:r>
      <w:r w:rsidR="00A60251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директору;</w:t>
      </w:r>
      <w:r w:rsidR="00A602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E0DF0" w:rsidRPr="00C52E4C" w:rsidRDefault="00085A5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инициирует работу комиссий </w:t>
      </w:r>
      <w:r w:rsidR="00A60251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различным направлениям деятельности </w:t>
      </w:r>
      <w:r w:rsidR="00A60251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0DF0" w:rsidRPr="00C52E4C" w:rsidRDefault="00085A5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планирует организацию и проведение общешкольных спортивных мероприятий;</w:t>
      </w:r>
    </w:p>
    <w:p w:rsidR="006E0DF0" w:rsidRPr="00C52E4C" w:rsidRDefault="00085A5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разрабатывает расписание занятий совместно с заместителем директора и </w:t>
      </w:r>
      <w:r w:rsidR="00A6025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аботниками </w:t>
      </w:r>
      <w:r w:rsidR="00A60251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0DF0" w:rsidRPr="00C52E4C" w:rsidRDefault="00085A5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систематическое информирование обучающихся и родителей (законных представителей) о деятельности </w:t>
      </w:r>
      <w:r w:rsidR="00A60251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0DF0" w:rsidRPr="00C52E4C" w:rsidRDefault="00085A5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организует взаимодействие с учреждениями, общественными организациями, спортивными федерациями и т. д.;</w:t>
      </w:r>
    </w:p>
    <w:p w:rsidR="006E0DF0" w:rsidRPr="00C52E4C" w:rsidRDefault="00085A5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готовит предложения директору о поощрении занимающихся в </w:t>
      </w:r>
      <w:r w:rsidR="00A60251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, показавших высокие результаты в организационной, физкультурно-оздоровительной спортивно-массовой работе.</w:t>
      </w:r>
    </w:p>
    <w:p w:rsidR="006E0DF0" w:rsidRPr="00C52E4C" w:rsidRDefault="00085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Для организации работы по различным направлениям деятельности в структуре </w:t>
      </w:r>
      <w:r w:rsidR="00A60251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создаваться комиссии. Состав комиссии, порядок формирования и сроки полномочий определяются руководител</w:t>
      </w:r>
      <w:r w:rsidR="00A60251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60251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DF0" w:rsidRPr="00C52E4C" w:rsidRDefault="00085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Порядок работы </w:t>
      </w:r>
      <w:r w:rsidR="00A602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ШСК</w:t>
      </w:r>
    </w:p>
    <w:p w:rsidR="006E0DF0" w:rsidRPr="00C52E4C" w:rsidRDefault="00085A51" w:rsidP="000711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="00A60251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свою деятельность в течение всего учебного года, включая каникулы, в соответствии с расписанием занятий.</w:t>
      </w:r>
    </w:p>
    <w:p w:rsidR="006E0DF0" w:rsidRPr="00C52E4C" w:rsidRDefault="00085A51" w:rsidP="000711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5.2. В рамках клуба реализуются урочная и внеурочная деятельность по основным образовательным программам общего образования, дополнительные общеобразовательные программы.</w:t>
      </w:r>
    </w:p>
    <w:p w:rsidR="006E0DF0" w:rsidRPr="00C52E4C" w:rsidRDefault="00085A51" w:rsidP="000711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5.3. Расписание занятий </w:t>
      </w:r>
      <w:r w:rsidR="00A60251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утверждается директором </w:t>
      </w:r>
      <w:r w:rsidR="00A60251">
        <w:rPr>
          <w:rFonts w:hAnsi="Times New Roman" w:cs="Times New Roman"/>
          <w:color w:val="000000"/>
          <w:sz w:val="24"/>
          <w:szCs w:val="24"/>
          <w:lang w:val="ru-RU"/>
        </w:rPr>
        <w:t>БМАОУ СОШ №2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мнения педагогических работников и пожеланий обучающихся, родителей (законных представителей) несовершеннолетних обучающихся, с учетом возрастных особенностей обучающихся и состояния их здоровья.</w:t>
      </w:r>
    </w:p>
    <w:p w:rsidR="006E0DF0" w:rsidRPr="00C52E4C" w:rsidRDefault="00085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5.4. Формы организации, методы и средства работы </w:t>
      </w:r>
      <w:r w:rsidR="00071160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выбираются руководителем и работниками </w:t>
      </w:r>
      <w:r w:rsidR="00071160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со спецификой основных направлений его деятельности, возрастом обучающихся и состоянием их здоровья.</w:t>
      </w:r>
    </w:p>
    <w:p w:rsidR="006E0DF0" w:rsidRPr="00C52E4C" w:rsidRDefault="00085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5.5. Основными формами работы </w:t>
      </w:r>
      <w:r w:rsidR="00071160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6E0DF0" w:rsidRDefault="00085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5.6. Проведение занятий в </w:t>
      </w:r>
      <w:r w:rsidR="00071160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педагогическими работниками, тренерами и другими специалистами </w:t>
      </w:r>
      <w:r w:rsidR="00071160">
        <w:rPr>
          <w:rFonts w:hAnsi="Times New Roman" w:cs="Times New Roman"/>
          <w:color w:val="000000"/>
          <w:sz w:val="24"/>
          <w:szCs w:val="24"/>
          <w:lang w:val="ru-RU"/>
        </w:rPr>
        <w:t>БМАОУ СОШ №2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1160" w:rsidRPr="00071160" w:rsidRDefault="0007116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071160">
        <w:rPr>
          <w:rFonts w:hAnsi="Times New Roman" w:cs="Times New Roman"/>
          <w:color w:val="000000"/>
          <w:sz w:val="24"/>
          <w:szCs w:val="24"/>
          <w:lang w:val="ru-RU"/>
        </w:rPr>
        <w:t>Клуб может иметь собственное название, эмблему, наградную атрибутику, спортивную форму.</w:t>
      </w:r>
    </w:p>
    <w:p w:rsidR="006E0DF0" w:rsidRPr="00C52E4C" w:rsidRDefault="00085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Порядок допуска к занятиям </w:t>
      </w:r>
      <w:r w:rsidR="000711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ШСК</w:t>
      </w:r>
    </w:p>
    <w:p w:rsidR="006E0DF0" w:rsidRPr="00C52E4C" w:rsidRDefault="00085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6.1. К занятиям в </w:t>
      </w:r>
      <w:r w:rsidR="00071160">
        <w:rPr>
          <w:rFonts w:hAnsi="Times New Roman" w:cs="Times New Roman"/>
          <w:color w:val="000000"/>
          <w:sz w:val="24"/>
          <w:szCs w:val="24"/>
          <w:lang w:val="ru-RU"/>
        </w:rPr>
        <w:t xml:space="preserve">ШСК 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допускаются:</w:t>
      </w:r>
    </w:p>
    <w:p w:rsidR="006E0DF0" w:rsidRPr="00C52E4C" w:rsidRDefault="00085A5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несовершеннолетние обучающиеся, представившие на имя руководителя </w:t>
      </w:r>
      <w:r w:rsidR="00071160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6E0DF0" w:rsidRPr="00C52E4C" w:rsidRDefault="00085A5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обучающиеся, представившие на имя руководителя </w:t>
      </w:r>
      <w:r w:rsidR="00071160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письменное заявление, а также медицинскую справку, в которой указываются сведения о состоянии их здоровья.</w:t>
      </w:r>
    </w:p>
    <w:p w:rsidR="006E0DF0" w:rsidRPr="00C52E4C" w:rsidRDefault="00085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6.2. В целях охраны и укрепления здоровья за всеми обучающимися </w:t>
      </w:r>
      <w:r w:rsidR="00071160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устанавливается врачебный контроль, который осуществляется </w:t>
      </w:r>
      <w:r w:rsidR="00071160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</w:t>
      </w:r>
      <w:r w:rsidR="00071160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медицинских организаций, где обучающийся получает первичную медико-санитарную помощь.</w:t>
      </w:r>
    </w:p>
    <w:p w:rsidR="006E0DF0" w:rsidRPr="00C52E4C" w:rsidRDefault="00085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Источники формирования денежных средств и иного имущества </w:t>
      </w:r>
      <w:r w:rsidR="000711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ШСК</w:t>
      </w:r>
    </w:p>
    <w:p w:rsidR="00071160" w:rsidRDefault="00085A51" w:rsidP="000711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="00071160" w:rsidRPr="00071160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ШСК финансируется из средств </w:t>
      </w:r>
      <w:r w:rsidR="00071160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071160" w:rsidRPr="0007116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711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71160" w:rsidRPr="0007116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071160">
        <w:rPr>
          <w:rFonts w:hAnsi="Times New Roman" w:cs="Times New Roman"/>
          <w:color w:val="000000"/>
          <w:sz w:val="24"/>
          <w:szCs w:val="24"/>
          <w:lang w:val="ru-RU"/>
        </w:rPr>
        <w:t>СОШ №2</w:t>
      </w:r>
      <w:r w:rsidR="00071160" w:rsidRPr="00071160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привлеченных средств (добровольные пожертвования, взносы, передаваемые материальные ценности от </w:t>
      </w:r>
      <w:r w:rsidR="00071160" w:rsidRPr="000711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государственных, частных и других организаций, предприятий, а </w:t>
      </w:r>
      <w:r w:rsidR="00EA7096" w:rsidRPr="0007116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071160" w:rsidRPr="00071160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отдельных физических лиц). </w:t>
      </w:r>
    </w:p>
    <w:p w:rsidR="00071160" w:rsidRDefault="00071160" w:rsidP="000711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71160">
        <w:rPr>
          <w:rFonts w:hAnsi="Times New Roman" w:cs="Times New Roman"/>
          <w:color w:val="000000"/>
          <w:sz w:val="24"/>
          <w:szCs w:val="24"/>
          <w:lang w:val="ru-RU"/>
        </w:rPr>
        <w:t xml:space="preserve">.2. Оплата труда педагогических работников осуществляется в соответствии с действующим законодательством Российской Федерации. </w:t>
      </w:r>
    </w:p>
    <w:p w:rsidR="006E0DF0" w:rsidRDefault="00085A51" w:rsidP="000711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="0007116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эффективного осуществления деятельности </w:t>
      </w:r>
      <w:r w:rsidR="00071160"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 организация предоставляет объекты спорта, необходимое спортивное оборудование и инвентарь, а также может предоставлять возможность использования материально-технической базы организаци</w:t>
      </w:r>
      <w:r w:rsidR="00071160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дополнительного образования, учреждений культуры и спорта в порядке, определяемом руководителем общеобразовательной организации, в том числе в рамках сетевого взаимодействия.</w:t>
      </w:r>
    </w:p>
    <w:p w:rsidR="00071160" w:rsidRPr="00071160" w:rsidRDefault="00071160" w:rsidP="0007116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711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8. Ответственность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ШСК</w:t>
      </w:r>
    </w:p>
    <w:p w:rsidR="00071160" w:rsidRPr="00071160" w:rsidRDefault="00071160" w:rsidP="000711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71160">
        <w:rPr>
          <w:rFonts w:hAnsi="Times New Roman" w:cs="Times New Roman"/>
          <w:color w:val="000000"/>
          <w:sz w:val="24"/>
          <w:szCs w:val="24"/>
          <w:lang w:val="ru-RU"/>
        </w:rPr>
        <w:t xml:space="preserve">.1 Ответственность за качество выполнения возложенных настоящим Положением на ШСК целей, задач и функций, выполнение плана работы по всем направлениям деятельности, сохранность оборудования и спортивного инвентаря, а также за создание условий для эффективной работы своих подчиненных несет руководитель школьного спортивного клуба.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71160">
        <w:rPr>
          <w:rFonts w:hAnsi="Times New Roman" w:cs="Times New Roman"/>
          <w:color w:val="000000"/>
          <w:sz w:val="24"/>
          <w:szCs w:val="24"/>
          <w:lang w:val="ru-RU"/>
        </w:rPr>
        <w:t xml:space="preserve">.2. Каждый педагог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обучающихся. </w:t>
      </w:r>
    </w:p>
    <w:p w:rsidR="006E0DF0" w:rsidRPr="00C52E4C" w:rsidRDefault="00085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C52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Документация и отчетность Спортклуба</w:t>
      </w:r>
    </w:p>
    <w:p w:rsidR="006E0DF0" w:rsidRPr="00C52E4C" w:rsidRDefault="00085A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.1. В рамках осуществления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документация:</w:t>
      </w:r>
    </w:p>
    <w:p w:rsidR="006E0DF0" w:rsidRDefault="00085A5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0DF0" w:rsidRDefault="00085A5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списочный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0DF0" w:rsidRPr="00C52E4C" w:rsidRDefault="00085A5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журналы групп, занимающихся в спортивных секциях;</w:t>
      </w:r>
    </w:p>
    <w:p w:rsidR="006E0DF0" w:rsidRPr="00C52E4C" w:rsidRDefault="00085A5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протоколы заседания комиссий, созванных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0DF0" w:rsidRDefault="00085A5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списочный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физоргов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0DF0" w:rsidRPr="00C52E4C" w:rsidRDefault="00085A5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спортивно-массовой, физкультурно-оздоровительной, секционной и досуговой работы на учебный год;</w:t>
      </w:r>
    </w:p>
    <w:p w:rsidR="006E0DF0" w:rsidRPr="00C52E4C" w:rsidRDefault="00085A5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план спортивно-массовых, физкультурно-спортивных и социально значимых мероприятий на учебный год;</w:t>
      </w:r>
    </w:p>
    <w:p w:rsidR="006E0DF0" w:rsidRPr="00C52E4C" w:rsidRDefault="00085A5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положения и отчеты о проведении социально значимых, спортивно-массовых и физкультурно-оздоровительных мероприятий;</w:t>
      </w:r>
    </w:p>
    <w:p w:rsidR="006E0DF0" w:rsidRDefault="00085A5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соревнований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0DF0" w:rsidRPr="00C52E4C" w:rsidRDefault="00085A5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образовательные программы по направлениям деятельности;</w:t>
      </w:r>
    </w:p>
    <w:p w:rsidR="006E0DF0" w:rsidRPr="00C52E4C" w:rsidRDefault="00085A5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учебные планы к программам дополнительного образования;</w:t>
      </w:r>
    </w:p>
    <w:p w:rsidR="006E0DF0" w:rsidRPr="00C52E4C" w:rsidRDefault="00085A5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пакет документов по предупреждению травматизма;</w:t>
      </w:r>
    </w:p>
    <w:p w:rsidR="006E0DF0" w:rsidRDefault="00085A5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соревнованиях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0DF0" w:rsidRPr="00C52E4C" w:rsidRDefault="00085A5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копии годовых отчетов о проделанной работе.</w:t>
      </w:r>
    </w:p>
    <w:p w:rsidR="006E0DF0" w:rsidRPr="00C52E4C" w:rsidRDefault="00085A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.2. Руководитель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работники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ведут журналы, в которых отражают:</w:t>
      </w:r>
    </w:p>
    <w:p w:rsidR="006E0DF0" w:rsidRPr="00C52E4C" w:rsidRDefault="00085A5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состав занимающихся, темы занятий, посещаемость;</w:t>
      </w:r>
    </w:p>
    <w:p w:rsidR="006E0DF0" w:rsidRPr="00C52E4C" w:rsidRDefault="00085A5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проведение физкультурно-спортивных мероприятий и результаты участия в соревнованиях.</w:t>
      </w:r>
    </w:p>
    <w:p w:rsidR="006E0DF0" w:rsidRPr="00C52E4C" w:rsidRDefault="00085A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.3. По итогам учебного года руководитель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готовит отчет о работе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ШСК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представляет его директору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БМАОУ СОШ №2</w:t>
      </w:r>
      <w:r w:rsidRPr="00C52E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sectPr w:rsidR="006E0DF0" w:rsidRPr="00C52E4C" w:rsidSect="00085A51">
      <w:pgSz w:w="11907" w:h="16839"/>
      <w:pgMar w:top="993" w:right="42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05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C2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855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945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93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74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5D56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1160"/>
    <w:rsid w:val="00085A51"/>
    <w:rsid w:val="002D33B1"/>
    <w:rsid w:val="002D3591"/>
    <w:rsid w:val="003514A0"/>
    <w:rsid w:val="00424A3A"/>
    <w:rsid w:val="004F7E17"/>
    <w:rsid w:val="005A05CE"/>
    <w:rsid w:val="00653AF6"/>
    <w:rsid w:val="006553D3"/>
    <w:rsid w:val="006E0DF0"/>
    <w:rsid w:val="008D3FE1"/>
    <w:rsid w:val="00A60251"/>
    <w:rsid w:val="00B72061"/>
    <w:rsid w:val="00B73A5A"/>
    <w:rsid w:val="00C04AC9"/>
    <w:rsid w:val="00C52E4C"/>
    <w:rsid w:val="00E438A1"/>
    <w:rsid w:val="00EA709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3C04"/>
  <w15:docId w15:val="{6B2561F5-D7AC-4892-8B78-4480F62B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5A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DEPUTY-2</cp:lastModifiedBy>
  <cp:revision>4</cp:revision>
  <cp:lastPrinted>2023-10-13T10:26:00Z</cp:lastPrinted>
  <dcterms:created xsi:type="dcterms:W3CDTF">2011-11-02T04:15:00Z</dcterms:created>
  <dcterms:modified xsi:type="dcterms:W3CDTF">2023-10-13T11:52:00Z</dcterms:modified>
</cp:coreProperties>
</file>